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E411" w14:textId="77777777" w:rsidR="006F45C2" w:rsidRPr="003A1EE3" w:rsidRDefault="006F45C2" w:rsidP="006F45C2">
      <w:pPr>
        <w:pStyle w:val="ac"/>
        <w:spacing w:line="260" w:lineRule="exact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 w:rsidRPr="005714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3C1F44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 xml:space="preserve">  </w:t>
      </w:r>
    </w:p>
    <w:p w14:paraId="445511A1" w14:textId="77777777" w:rsidR="006F45C2" w:rsidRPr="00580762" w:rsidRDefault="006F45C2" w:rsidP="006F45C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62">
        <w:rPr>
          <w:rFonts w:ascii="Times New Roman" w:hAnsi="Times New Roman" w:cs="Times New Roman"/>
          <w:b/>
          <w:sz w:val="24"/>
          <w:szCs w:val="24"/>
        </w:rPr>
        <w:t>Фактична мережа</w:t>
      </w:r>
    </w:p>
    <w:p w14:paraId="0E9222D6" w14:textId="77777777" w:rsidR="006F45C2" w:rsidRDefault="006F45C2" w:rsidP="006F45C2">
      <w:pPr>
        <w:pStyle w:val="ac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0762">
        <w:rPr>
          <w:rFonts w:ascii="Times New Roman" w:hAnsi="Times New Roman" w:cs="Times New Roman"/>
          <w:bCs/>
          <w:sz w:val="24"/>
          <w:szCs w:val="24"/>
        </w:rPr>
        <w:t xml:space="preserve">класів та контингент </w:t>
      </w:r>
      <w:r>
        <w:rPr>
          <w:rFonts w:ascii="Times New Roman" w:hAnsi="Times New Roman" w:cs="Times New Roman"/>
          <w:bCs/>
          <w:sz w:val="24"/>
          <w:szCs w:val="24"/>
        </w:rPr>
        <w:t xml:space="preserve">здобувачів освіти </w:t>
      </w:r>
    </w:p>
    <w:p w14:paraId="174F1AF3" w14:textId="77777777" w:rsidR="006F45C2" w:rsidRPr="00580762" w:rsidRDefault="006F45C2" w:rsidP="006F45C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Дніпровської гімназії № 72 Дніпровської міської ради</w:t>
      </w:r>
      <w:r w:rsidRPr="00580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A063" w14:textId="77777777" w:rsidR="006F45C2" w:rsidRDefault="006F45C2" w:rsidP="006F45C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80762">
        <w:rPr>
          <w:rFonts w:ascii="Times New Roman" w:hAnsi="Times New Roman" w:cs="Times New Roman"/>
          <w:sz w:val="24"/>
          <w:szCs w:val="24"/>
        </w:rPr>
        <w:t>Дніпровської міської ради у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076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0762">
        <w:rPr>
          <w:rFonts w:ascii="Times New Roman" w:hAnsi="Times New Roman" w:cs="Times New Roman"/>
          <w:sz w:val="24"/>
          <w:szCs w:val="24"/>
        </w:rPr>
        <w:t xml:space="preserve"> навчальний рік</w:t>
      </w:r>
    </w:p>
    <w:p w14:paraId="621AD413" w14:textId="77777777" w:rsidR="006F45C2" w:rsidRPr="00580762" w:rsidRDefault="006F45C2" w:rsidP="006F45C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20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12.01.2026 </w:t>
      </w:r>
    </w:p>
    <w:tbl>
      <w:tblPr>
        <w:tblStyle w:val="a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710"/>
        <w:gridCol w:w="1134"/>
        <w:gridCol w:w="1417"/>
        <w:gridCol w:w="284"/>
        <w:gridCol w:w="1275"/>
        <w:gridCol w:w="1276"/>
        <w:gridCol w:w="1134"/>
        <w:gridCol w:w="851"/>
        <w:gridCol w:w="992"/>
        <w:gridCol w:w="1276"/>
        <w:gridCol w:w="141"/>
      </w:tblGrid>
      <w:tr w:rsidR="006F45C2" w14:paraId="224455BB" w14:textId="77777777" w:rsidTr="00B13E88">
        <w:trPr>
          <w:gridBefore w:val="1"/>
          <w:wBefore w:w="142" w:type="dxa"/>
          <w:trHeight w:val="407"/>
        </w:trPr>
        <w:tc>
          <w:tcPr>
            <w:tcW w:w="567" w:type="dxa"/>
            <w:vMerge w:val="restart"/>
            <w:vAlign w:val="center"/>
          </w:tcPr>
          <w:p w14:paraId="3A46BC23" w14:textId="77777777" w:rsidR="006F45C2" w:rsidRPr="001E384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46AC5F62" w14:textId="77777777" w:rsidR="006F45C2" w:rsidRPr="001E384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710" w:type="dxa"/>
            <w:vMerge w:val="restart"/>
            <w:vAlign w:val="center"/>
          </w:tcPr>
          <w:p w14:paraId="5DD4162E" w14:textId="77777777" w:rsidR="006F45C2" w:rsidRPr="001E384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</w:t>
            </w:r>
          </w:p>
        </w:tc>
        <w:tc>
          <w:tcPr>
            <w:tcW w:w="1134" w:type="dxa"/>
            <w:vMerge w:val="restart"/>
            <w:vAlign w:val="center"/>
          </w:tcPr>
          <w:p w14:paraId="2C63CBE9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Загальна чисельність учнів</w:t>
            </w:r>
          </w:p>
        </w:tc>
        <w:tc>
          <w:tcPr>
            <w:tcW w:w="1417" w:type="dxa"/>
            <w:vMerge w:val="restart"/>
            <w:vAlign w:val="center"/>
          </w:tcPr>
          <w:p w14:paraId="0B928463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 них навчаються за індивідуальною формою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EED7C2C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 навчання у класі</w:t>
            </w:r>
          </w:p>
        </w:tc>
        <w:tc>
          <w:tcPr>
            <w:tcW w:w="1276" w:type="dxa"/>
            <w:vMerge w:val="restart"/>
            <w:vAlign w:val="center"/>
          </w:tcPr>
          <w:p w14:paraId="47C14BEC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Режим організації освітнього процесу</w:t>
            </w:r>
          </w:p>
        </w:tc>
        <w:tc>
          <w:tcPr>
            <w:tcW w:w="1134" w:type="dxa"/>
            <w:vMerge w:val="restart"/>
            <w:vAlign w:val="center"/>
          </w:tcPr>
          <w:p w14:paraId="5D8A6F74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Змінність навчання</w:t>
            </w:r>
          </w:p>
        </w:tc>
        <w:tc>
          <w:tcPr>
            <w:tcW w:w="1843" w:type="dxa"/>
            <w:gridSpan w:val="2"/>
            <w:vAlign w:val="center"/>
          </w:tcPr>
          <w:p w14:paraId="22E2A35D" w14:textId="77777777" w:rsidR="006F45C2" w:rsidRPr="001E384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Іноземна мова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BA1E1AD" w14:textId="77777777" w:rsidR="006F45C2" w:rsidRPr="001E384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Специфіка класу</w:t>
            </w:r>
          </w:p>
          <w:p w14:paraId="3C5BA135" w14:textId="77777777" w:rsidR="006F45C2" w:rsidRPr="008D315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45C2" w14:paraId="64AD4073" w14:textId="77777777" w:rsidTr="00B13E88">
        <w:trPr>
          <w:gridBefore w:val="1"/>
          <w:wBefore w:w="142" w:type="dxa"/>
          <w:cantSplit/>
          <w:trHeight w:val="200"/>
        </w:trPr>
        <w:tc>
          <w:tcPr>
            <w:tcW w:w="567" w:type="dxa"/>
            <w:vMerge/>
          </w:tcPr>
          <w:p w14:paraId="3299BADB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EA227D1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DE68F9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6DEF74" w14:textId="77777777" w:rsidR="006F45C2" w:rsidRPr="00500C5A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C87E432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4A2EB4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E6F60" w14:textId="77777777" w:rsidR="006F45C2" w:rsidRPr="00F04344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6233BAB9" w14:textId="77777777" w:rsidR="006F45C2" w:rsidRPr="00F04344" w:rsidRDefault="006F45C2" w:rsidP="00B13E8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992" w:type="dxa"/>
            <w:textDirection w:val="btLr"/>
          </w:tcPr>
          <w:p w14:paraId="758F26FE" w14:textId="77777777" w:rsidR="006F45C2" w:rsidRPr="00F04344" w:rsidRDefault="006F45C2" w:rsidP="00B13E8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417" w:type="dxa"/>
            <w:gridSpan w:val="2"/>
            <w:vMerge/>
          </w:tcPr>
          <w:p w14:paraId="0FD7CBA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79C7CBA2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658E7A1B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10" w:type="dxa"/>
          </w:tcPr>
          <w:p w14:paraId="25EF4117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1-А</w:t>
            </w:r>
          </w:p>
        </w:tc>
        <w:tc>
          <w:tcPr>
            <w:tcW w:w="1134" w:type="dxa"/>
          </w:tcPr>
          <w:p w14:paraId="66A0DCA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443EEA6F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3CB47B64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72EE87B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звичайний </w:t>
            </w:r>
          </w:p>
        </w:tc>
        <w:tc>
          <w:tcPr>
            <w:tcW w:w="1134" w:type="dxa"/>
          </w:tcPr>
          <w:p w14:paraId="43D94FE5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02DAEAE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3731456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10DFEE5B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4000193B" w14:textId="77777777" w:rsidTr="00B13E88">
        <w:trPr>
          <w:gridBefore w:val="1"/>
          <w:wBefore w:w="142" w:type="dxa"/>
          <w:trHeight w:val="327"/>
        </w:trPr>
        <w:tc>
          <w:tcPr>
            <w:tcW w:w="1277" w:type="dxa"/>
            <w:gridSpan w:val="2"/>
          </w:tcPr>
          <w:p w14:paraId="00DBF6FF" w14:textId="77777777" w:rsidR="006F45C2" w:rsidRPr="00CC0496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119F52E8" w14:textId="77777777" w:rsidR="006F45C2" w:rsidRPr="00CC0496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24</w:t>
            </w:r>
          </w:p>
        </w:tc>
        <w:tc>
          <w:tcPr>
            <w:tcW w:w="1417" w:type="dxa"/>
          </w:tcPr>
          <w:p w14:paraId="283C3F96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A603067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14:paraId="472DA58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14:paraId="3D337CBA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14:paraId="7B44BD8A" w14:textId="77777777" w:rsidR="006F45C2" w:rsidRPr="00A86788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17284C66" w14:textId="77777777" w:rsidR="006F45C2" w:rsidRPr="00C62D3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0007A2E0" w14:textId="77777777" w:rsidR="006F45C2" w:rsidRPr="00C62D3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5C2" w14:paraId="4A5C5CAE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5ED4CC91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10" w:type="dxa"/>
          </w:tcPr>
          <w:p w14:paraId="24B8BFE1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2-А</w:t>
            </w:r>
          </w:p>
        </w:tc>
        <w:tc>
          <w:tcPr>
            <w:tcW w:w="1134" w:type="dxa"/>
          </w:tcPr>
          <w:p w14:paraId="5EA5CF1D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1A07641A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289807BF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6B6DFD1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звичайний </w:t>
            </w:r>
          </w:p>
        </w:tc>
        <w:tc>
          <w:tcPr>
            <w:tcW w:w="1134" w:type="dxa"/>
          </w:tcPr>
          <w:p w14:paraId="7593E30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457964E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5D1FBD6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25B275C2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2A71A837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545C6ACF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0" w:type="dxa"/>
          </w:tcPr>
          <w:p w14:paraId="787A5AB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2-Б</w:t>
            </w:r>
          </w:p>
        </w:tc>
        <w:tc>
          <w:tcPr>
            <w:tcW w:w="1134" w:type="dxa"/>
          </w:tcPr>
          <w:p w14:paraId="08F8192C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30EA6110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2A9A5F82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7F4EB6A5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4" w:type="dxa"/>
          </w:tcPr>
          <w:p w14:paraId="09C1CF8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6B4343F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E94018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5F0A5527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20B6E166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654F00CC" w14:textId="77777777" w:rsidR="006F45C2" w:rsidRPr="00CC0496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2</w:t>
            </w:r>
          </w:p>
        </w:tc>
        <w:tc>
          <w:tcPr>
            <w:tcW w:w="1134" w:type="dxa"/>
          </w:tcPr>
          <w:p w14:paraId="22DE8281" w14:textId="77777777" w:rsidR="006F45C2" w:rsidRPr="00CC0496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45</w:t>
            </w:r>
          </w:p>
        </w:tc>
        <w:tc>
          <w:tcPr>
            <w:tcW w:w="1417" w:type="dxa"/>
          </w:tcPr>
          <w:p w14:paraId="4D415406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5E4136C1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06DE7C62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20566F2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2EF303CF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E5F17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F6D5731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09543EAE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22F1BD6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10" w:type="dxa"/>
          </w:tcPr>
          <w:p w14:paraId="2EFCE15B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3-А</w:t>
            </w:r>
          </w:p>
        </w:tc>
        <w:tc>
          <w:tcPr>
            <w:tcW w:w="1134" w:type="dxa"/>
          </w:tcPr>
          <w:p w14:paraId="365E22F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14:paraId="547065CD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76FE3DEA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007DB">
              <w:rPr>
                <w:rFonts w:ascii="Times New Roman" w:hAnsi="Times New Roman" w:cs="Times New Roman"/>
                <w:i/>
                <w:iCs/>
              </w:rPr>
              <w:t>чна</w:t>
            </w:r>
          </w:p>
        </w:tc>
        <w:tc>
          <w:tcPr>
            <w:tcW w:w="1276" w:type="dxa"/>
          </w:tcPr>
          <w:p w14:paraId="129A2F0D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400BAEB5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1B3A3D4F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44EB43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7A64D535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277B1307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7FF54664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10" w:type="dxa"/>
          </w:tcPr>
          <w:p w14:paraId="7F9A587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3-Б</w:t>
            </w:r>
          </w:p>
        </w:tc>
        <w:tc>
          <w:tcPr>
            <w:tcW w:w="1134" w:type="dxa"/>
          </w:tcPr>
          <w:p w14:paraId="5F40F465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14:paraId="59ECA9D2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пед.патр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1559" w:type="dxa"/>
            <w:gridSpan w:val="2"/>
          </w:tcPr>
          <w:p w14:paraId="673BC30A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очна </w:t>
            </w:r>
          </w:p>
        </w:tc>
        <w:tc>
          <w:tcPr>
            <w:tcW w:w="1276" w:type="dxa"/>
          </w:tcPr>
          <w:p w14:paraId="7AB64A1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4" w:type="dxa"/>
          </w:tcPr>
          <w:p w14:paraId="3E45776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0A02677D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948DB5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1B1248AF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0B67E115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3795C8E3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2</w:t>
            </w:r>
          </w:p>
        </w:tc>
        <w:tc>
          <w:tcPr>
            <w:tcW w:w="1134" w:type="dxa"/>
          </w:tcPr>
          <w:p w14:paraId="08488209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44</w:t>
            </w:r>
          </w:p>
        </w:tc>
        <w:tc>
          <w:tcPr>
            <w:tcW w:w="1417" w:type="dxa"/>
          </w:tcPr>
          <w:p w14:paraId="60B15761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559" w:type="dxa"/>
            <w:gridSpan w:val="2"/>
          </w:tcPr>
          <w:p w14:paraId="0E72025A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46D0EF91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5883625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4360AD8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EEBD0E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7D7C33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2EB0075B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2B329189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</w:tcPr>
          <w:p w14:paraId="4E06035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4-А</w:t>
            </w:r>
          </w:p>
        </w:tc>
        <w:tc>
          <w:tcPr>
            <w:tcW w:w="1134" w:type="dxa"/>
          </w:tcPr>
          <w:p w14:paraId="57BC1BB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17" w:type="dxa"/>
          </w:tcPr>
          <w:p w14:paraId="668125C2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0392663C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2268CEB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29CED77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7F2C9E4F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DC231B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4DFAEF02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0EB82350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3216E98E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340AA89B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27</w:t>
            </w:r>
          </w:p>
        </w:tc>
        <w:tc>
          <w:tcPr>
            <w:tcW w:w="1417" w:type="dxa"/>
          </w:tcPr>
          <w:p w14:paraId="17F308B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61A330F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4C9A9307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610753D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7127AF26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773B6B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6B2F4006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0B4866CF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492F74BA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1-4 класів – 6</w:t>
            </w:r>
          </w:p>
        </w:tc>
        <w:tc>
          <w:tcPr>
            <w:tcW w:w="1134" w:type="dxa"/>
          </w:tcPr>
          <w:p w14:paraId="3C9DD40B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140</w:t>
            </w:r>
          </w:p>
        </w:tc>
        <w:tc>
          <w:tcPr>
            <w:tcW w:w="1417" w:type="dxa"/>
          </w:tcPr>
          <w:p w14:paraId="0DDC86FC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559" w:type="dxa"/>
            <w:gridSpan w:val="2"/>
          </w:tcPr>
          <w:p w14:paraId="603334F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27846D4F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1E62274C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368A5FE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8E243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690F4EA1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3B96ECAC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739CD163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10" w:type="dxa"/>
          </w:tcPr>
          <w:p w14:paraId="6219BA06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5-А</w:t>
            </w:r>
          </w:p>
        </w:tc>
        <w:tc>
          <w:tcPr>
            <w:tcW w:w="1134" w:type="dxa"/>
          </w:tcPr>
          <w:p w14:paraId="10026A26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417" w:type="dxa"/>
          </w:tcPr>
          <w:p w14:paraId="47AEF1D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1D80D49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72689EFC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32A82C99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78C3B794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766AC5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08EE5DF3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18165AA4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28026192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7E65E4C5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31</w:t>
            </w:r>
          </w:p>
        </w:tc>
        <w:tc>
          <w:tcPr>
            <w:tcW w:w="1417" w:type="dxa"/>
          </w:tcPr>
          <w:p w14:paraId="26064564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59A0CF7D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0944D72A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30FF1730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29575E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097D33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D14F561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16BE0045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2C9FF53C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10" w:type="dxa"/>
          </w:tcPr>
          <w:p w14:paraId="0F8FC65B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6-А</w:t>
            </w:r>
          </w:p>
        </w:tc>
        <w:tc>
          <w:tcPr>
            <w:tcW w:w="1134" w:type="dxa"/>
          </w:tcPr>
          <w:p w14:paraId="19B95672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7" w:type="dxa"/>
          </w:tcPr>
          <w:p w14:paraId="76360E8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12D85D50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11807ABE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0F68"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08F172BD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</w:t>
            </w: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зміна</w:t>
            </w:r>
          </w:p>
        </w:tc>
        <w:tc>
          <w:tcPr>
            <w:tcW w:w="851" w:type="dxa"/>
          </w:tcPr>
          <w:p w14:paraId="31CB7A7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6266E8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6B6B8443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52F0ABAC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121D0959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10" w:type="dxa"/>
          </w:tcPr>
          <w:p w14:paraId="7EFC4A3C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6-Б</w:t>
            </w:r>
          </w:p>
        </w:tc>
        <w:tc>
          <w:tcPr>
            <w:tcW w:w="1134" w:type="dxa"/>
          </w:tcPr>
          <w:p w14:paraId="2FB8D4C3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417" w:type="dxa"/>
          </w:tcPr>
          <w:p w14:paraId="60C70525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4E1D4125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53590713" w14:textId="77777777" w:rsidR="006F45C2" w:rsidRPr="00A007DB" w:rsidRDefault="006F45C2" w:rsidP="00B13E88">
            <w:pPr>
              <w:pStyle w:val="ac"/>
              <w:rPr>
                <w:rFonts w:ascii="Times New Roman" w:hAnsi="Times New Roman" w:cs="Times New Roman"/>
                <w:i/>
                <w:iCs/>
              </w:rPr>
            </w:pPr>
            <w:r w:rsidRPr="00740F68"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19714D8E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2AB8F869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51E93FD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511FFB1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1CAC3B65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75F6CB29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2</w:t>
            </w:r>
          </w:p>
        </w:tc>
        <w:tc>
          <w:tcPr>
            <w:tcW w:w="1134" w:type="dxa"/>
          </w:tcPr>
          <w:p w14:paraId="17DCD065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44</w:t>
            </w:r>
          </w:p>
        </w:tc>
        <w:tc>
          <w:tcPr>
            <w:tcW w:w="1417" w:type="dxa"/>
          </w:tcPr>
          <w:p w14:paraId="0D3366C5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07FA504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28E5D2C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13D35411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4CBFC2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65361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69D7F3AE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14D62153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166F5BB9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0" w:type="dxa"/>
          </w:tcPr>
          <w:p w14:paraId="491E8D5E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7-А</w:t>
            </w:r>
          </w:p>
        </w:tc>
        <w:tc>
          <w:tcPr>
            <w:tcW w:w="1134" w:type="dxa"/>
          </w:tcPr>
          <w:p w14:paraId="34221BBA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1B8E7A7A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43FD4DDF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67A13CA6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2FA0A7F0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415770C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528EBD9D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490D0DC5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1E82CF1E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75C9300F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4245B785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25</w:t>
            </w:r>
          </w:p>
        </w:tc>
        <w:tc>
          <w:tcPr>
            <w:tcW w:w="1417" w:type="dxa"/>
          </w:tcPr>
          <w:p w14:paraId="079E3DC4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5CB4308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07B6072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6D3D3CC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51A7C9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9EAFD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6CCEBE7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6FBCFA14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1B506F5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10" w:type="dxa"/>
          </w:tcPr>
          <w:p w14:paraId="77CC345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8-А</w:t>
            </w:r>
          </w:p>
        </w:tc>
        <w:tc>
          <w:tcPr>
            <w:tcW w:w="1134" w:type="dxa"/>
          </w:tcPr>
          <w:p w14:paraId="700108B4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17" w:type="dxa"/>
          </w:tcPr>
          <w:p w14:paraId="72B7E197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135655F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722CC529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3A94AD55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74CA5E0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286560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469F7E4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51024E09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3FD2D49E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163374E9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27</w:t>
            </w:r>
          </w:p>
        </w:tc>
        <w:tc>
          <w:tcPr>
            <w:tcW w:w="1417" w:type="dxa"/>
          </w:tcPr>
          <w:p w14:paraId="4F18DB5F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07A4A55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52683F5E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0453D28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C0C65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86832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7632154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53E1D5C6" w14:textId="77777777" w:rsidTr="00B13E88">
        <w:trPr>
          <w:gridBefore w:val="1"/>
          <w:wBefore w:w="142" w:type="dxa"/>
        </w:trPr>
        <w:tc>
          <w:tcPr>
            <w:tcW w:w="567" w:type="dxa"/>
          </w:tcPr>
          <w:p w14:paraId="607883C9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10" w:type="dxa"/>
          </w:tcPr>
          <w:p w14:paraId="0A64B208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B3D">
              <w:rPr>
                <w:rFonts w:ascii="Times New Roman" w:hAnsi="Times New Roman" w:cs="Times New Roman"/>
                <w:color w:val="000000" w:themeColor="text1"/>
              </w:rPr>
              <w:t>9-А</w:t>
            </w:r>
          </w:p>
        </w:tc>
        <w:tc>
          <w:tcPr>
            <w:tcW w:w="1134" w:type="dxa"/>
          </w:tcPr>
          <w:p w14:paraId="540E819F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14:paraId="4B8F8AC0" w14:textId="77777777" w:rsidR="006F45C2" w:rsidRPr="00CA3B3D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</w:tcPr>
          <w:p w14:paraId="5CCAC75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Очна</w:t>
            </w:r>
          </w:p>
        </w:tc>
        <w:tc>
          <w:tcPr>
            <w:tcW w:w="1276" w:type="dxa"/>
          </w:tcPr>
          <w:p w14:paraId="6A4EE591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Звичайний</w:t>
            </w:r>
          </w:p>
        </w:tc>
        <w:tc>
          <w:tcPr>
            <w:tcW w:w="1134" w:type="dxa"/>
          </w:tcPr>
          <w:p w14:paraId="6FC9E103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0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 зміна</w:t>
            </w:r>
          </w:p>
        </w:tc>
        <w:tc>
          <w:tcPr>
            <w:tcW w:w="851" w:type="dxa"/>
          </w:tcPr>
          <w:p w14:paraId="2ECA1B2A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A80E377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Франц.</w:t>
            </w:r>
          </w:p>
        </w:tc>
        <w:tc>
          <w:tcPr>
            <w:tcW w:w="1417" w:type="dxa"/>
            <w:gridSpan w:val="2"/>
          </w:tcPr>
          <w:p w14:paraId="5DA31176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  <w:tr w:rsidR="006F45C2" w14:paraId="54026FDA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19D2FB14" w14:textId="77777777" w:rsidR="006F45C2" w:rsidRPr="00CD24A5" w:rsidRDefault="006F45C2" w:rsidP="00B13E88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Разом: класів – 1</w:t>
            </w:r>
          </w:p>
        </w:tc>
        <w:tc>
          <w:tcPr>
            <w:tcW w:w="1134" w:type="dxa"/>
          </w:tcPr>
          <w:p w14:paraId="4DF6E231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30</w:t>
            </w:r>
          </w:p>
        </w:tc>
        <w:tc>
          <w:tcPr>
            <w:tcW w:w="1417" w:type="dxa"/>
          </w:tcPr>
          <w:p w14:paraId="135046EC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14:paraId="09BD8C67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47BFF587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2A3B190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3C0B58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8BF4B9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E386187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3C832520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7C89E91D" w14:textId="77777777" w:rsidR="006F45C2" w:rsidRPr="00CD24A5" w:rsidRDefault="006F45C2" w:rsidP="00B13E8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5-9 класів – 6</w:t>
            </w:r>
          </w:p>
        </w:tc>
        <w:tc>
          <w:tcPr>
            <w:tcW w:w="1134" w:type="dxa"/>
          </w:tcPr>
          <w:p w14:paraId="51C10574" w14:textId="77777777" w:rsidR="006F45C2" w:rsidRPr="00CD24A5" w:rsidRDefault="006F45C2" w:rsidP="00B13E8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–158</w:t>
            </w:r>
          </w:p>
        </w:tc>
        <w:tc>
          <w:tcPr>
            <w:tcW w:w="1417" w:type="dxa"/>
          </w:tcPr>
          <w:p w14:paraId="74FB2029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14:paraId="610DA9BF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6435F11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046F882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C716DC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C4D5D6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74C1309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3B667B01" w14:textId="77777777" w:rsidTr="00B13E88">
        <w:trPr>
          <w:gridBefore w:val="1"/>
          <w:wBefore w:w="142" w:type="dxa"/>
        </w:trPr>
        <w:tc>
          <w:tcPr>
            <w:tcW w:w="1277" w:type="dxa"/>
            <w:gridSpan w:val="2"/>
          </w:tcPr>
          <w:p w14:paraId="0E3419EA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Усього</w:t>
            </w:r>
          </w:p>
          <w:p w14:paraId="7FD2DEF3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1-9</w:t>
            </w:r>
            <w:proofErr w:type="gramEnd"/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класів- 12</w:t>
            </w:r>
          </w:p>
        </w:tc>
        <w:tc>
          <w:tcPr>
            <w:tcW w:w="1134" w:type="dxa"/>
          </w:tcPr>
          <w:p w14:paraId="57C01247" w14:textId="77777777" w:rsidR="006F45C2" w:rsidRPr="00CD24A5" w:rsidRDefault="006F45C2" w:rsidP="00B13E8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учнів – 298</w:t>
            </w:r>
          </w:p>
          <w:p w14:paraId="7E8A0D53" w14:textId="77777777" w:rsidR="006F45C2" w:rsidRPr="00CD24A5" w:rsidRDefault="006F45C2" w:rsidP="00B13E8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2E19B3" w14:textId="77777777" w:rsidR="006F45C2" w:rsidRPr="00CD24A5" w:rsidRDefault="006F45C2" w:rsidP="00B13E88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 них учнів-</w:t>
            </w:r>
          </w:p>
          <w:p w14:paraId="309C94E9" w14:textId="77777777" w:rsidR="006F45C2" w:rsidRPr="00CD24A5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020980EB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41A37BC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14:paraId="37D07B48" w14:textId="77777777" w:rsidR="006F45C2" w:rsidRPr="00A007DB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16388B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841FF5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ECAF6B0" w14:textId="77777777" w:rsidR="006F45C2" w:rsidRPr="00545E02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5C2" w14:paraId="6E49CD1A" w14:textId="77777777" w:rsidTr="00B13E88">
        <w:trPr>
          <w:gridAfter w:val="1"/>
          <w:wAfter w:w="141" w:type="dxa"/>
        </w:trPr>
        <w:tc>
          <w:tcPr>
            <w:tcW w:w="110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9B0A0" w14:textId="77777777" w:rsidR="006F45C2" w:rsidRPr="00DF6C0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F52D6">
              <w:rPr>
                <w:rFonts w:ascii="Times New Roman" w:hAnsi="Times New Roman" w:cs="Times New Roman"/>
                <w:b/>
                <w:bCs/>
              </w:rPr>
              <w:t>Усього у закладі  освіти</w:t>
            </w:r>
          </w:p>
        </w:tc>
      </w:tr>
      <w:tr w:rsidR="006F45C2" w14:paraId="2E3218D7" w14:textId="77777777" w:rsidTr="00B13E88">
        <w:trPr>
          <w:gridAfter w:val="1"/>
          <w:wAfter w:w="141" w:type="dxa"/>
        </w:trPr>
        <w:tc>
          <w:tcPr>
            <w:tcW w:w="1419" w:type="dxa"/>
            <w:gridSpan w:val="3"/>
            <w:tcBorders>
              <w:top w:val="single" w:sz="4" w:space="0" w:color="auto"/>
            </w:tcBorders>
            <w:vAlign w:val="center"/>
          </w:tcPr>
          <w:p w14:paraId="204E5CA0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Кількість </w:t>
            </w: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очних </w:t>
            </w: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443B77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9AA4029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них учнів (навчаються очно)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C4F85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552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D336701" w14:textId="77777777" w:rsidR="006F45C2" w:rsidRPr="009F4DBE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D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 них</w:t>
            </w:r>
            <w:r w:rsidRPr="009F4DBE">
              <w:rPr>
                <w:rFonts w:ascii="Times New Roman" w:hAnsi="Times New Roman" w:cs="Times New Roman"/>
                <w:color w:val="000000" w:themeColor="text1"/>
              </w:rPr>
              <w:t xml:space="preserve"> навчаються за індивідуальною формою (усього)</w:t>
            </w:r>
          </w:p>
          <w:p w14:paraId="080341FF" w14:textId="77777777" w:rsidR="006F45C2" w:rsidRPr="009F4DBE" w:rsidRDefault="006F45C2" w:rsidP="006F45C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DBE">
              <w:rPr>
                <w:rFonts w:ascii="Times New Roman" w:hAnsi="Times New Roman" w:cs="Times New Roman"/>
                <w:color w:val="000000" w:themeColor="text1"/>
              </w:rPr>
              <w:t>Екстернат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-0</w:t>
            </w:r>
          </w:p>
          <w:p w14:paraId="000782B2" w14:textId="77777777" w:rsidR="006F45C2" w:rsidRPr="009F4DBE" w:rsidRDefault="006F45C2" w:rsidP="006F45C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DBE">
              <w:rPr>
                <w:rFonts w:ascii="Times New Roman" w:hAnsi="Times New Roman" w:cs="Times New Roman"/>
                <w:color w:val="000000" w:themeColor="text1"/>
              </w:rPr>
              <w:t>Сімейна</w:t>
            </w:r>
            <w:r>
              <w:rPr>
                <w:rFonts w:ascii="Times New Roman" w:hAnsi="Times New Roman" w:cs="Times New Roman"/>
                <w:color w:val="000000" w:themeColor="text1"/>
              </w:rPr>
              <w:t>-0</w:t>
            </w:r>
          </w:p>
          <w:p w14:paraId="3B2D9CD6" w14:textId="77777777" w:rsidR="006F45C2" w:rsidRPr="009F4DBE" w:rsidRDefault="006F45C2" w:rsidP="006F45C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DBE">
              <w:rPr>
                <w:rFonts w:ascii="Times New Roman" w:hAnsi="Times New Roman" w:cs="Times New Roman"/>
                <w:color w:val="000000" w:themeColor="text1"/>
              </w:rPr>
              <w:t>педагогічний патронаж</w:t>
            </w:r>
            <w:r>
              <w:rPr>
                <w:rFonts w:ascii="Times New Roman" w:hAnsi="Times New Roman" w:cs="Times New Roman"/>
                <w:color w:val="000000" w:themeColor="text1"/>
              </w:rPr>
              <w:t>-1</w:t>
            </w:r>
          </w:p>
          <w:p w14:paraId="5FE6A418" w14:textId="77777777" w:rsidR="006F45C2" w:rsidRPr="009F4DBE" w:rsidRDefault="006F45C2" w:rsidP="00B13E8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45C2" w14:paraId="001C01E7" w14:textId="77777777" w:rsidTr="00B13E88">
        <w:trPr>
          <w:gridAfter w:val="1"/>
          <w:wAfter w:w="141" w:type="dxa"/>
          <w:trHeight w:val="531"/>
        </w:trPr>
        <w:tc>
          <w:tcPr>
            <w:tcW w:w="1419" w:type="dxa"/>
            <w:gridSpan w:val="3"/>
            <w:vAlign w:val="center"/>
          </w:tcPr>
          <w:p w14:paraId="52EFCE11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Кількість </w:t>
            </w: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дистанційних</w:t>
            </w: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класів</w:t>
            </w:r>
          </w:p>
        </w:tc>
        <w:tc>
          <w:tcPr>
            <w:tcW w:w="1134" w:type="dxa"/>
            <w:vAlign w:val="center"/>
          </w:tcPr>
          <w:p w14:paraId="54C13379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12E085DF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них учнів (навчаються дистанційно)</w:t>
            </w:r>
          </w:p>
        </w:tc>
        <w:tc>
          <w:tcPr>
            <w:tcW w:w="1275" w:type="dxa"/>
            <w:vAlign w:val="center"/>
          </w:tcPr>
          <w:p w14:paraId="4A7C787B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5529" w:type="dxa"/>
            <w:gridSpan w:val="5"/>
            <w:vMerge/>
            <w:vAlign w:val="center"/>
          </w:tcPr>
          <w:p w14:paraId="2426D091" w14:textId="77777777" w:rsidR="006F45C2" w:rsidRPr="009F4DBE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45C2" w14:paraId="120DB102" w14:textId="77777777" w:rsidTr="00B13E88">
        <w:trPr>
          <w:gridAfter w:val="1"/>
          <w:wAfter w:w="141" w:type="dxa"/>
        </w:trPr>
        <w:tc>
          <w:tcPr>
            <w:tcW w:w="1419" w:type="dxa"/>
            <w:gridSpan w:val="3"/>
            <w:vAlign w:val="center"/>
          </w:tcPr>
          <w:p w14:paraId="4D81A95F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Кількість класів, які навчаються у </w:t>
            </w: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І зміну</w:t>
            </w:r>
          </w:p>
        </w:tc>
        <w:tc>
          <w:tcPr>
            <w:tcW w:w="1134" w:type="dxa"/>
            <w:vAlign w:val="center"/>
          </w:tcPr>
          <w:p w14:paraId="024B9309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285462E3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них учнів</w:t>
            </w:r>
          </w:p>
        </w:tc>
        <w:tc>
          <w:tcPr>
            <w:tcW w:w="1275" w:type="dxa"/>
            <w:vAlign w:val="center"/>
          </w:tcPr>
          <w:p w14:paraId="48627529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5529" w:type="dxa"/>
            <w:gridSpan w:val="5"/>
            <w:vMerge/>
            <w:vAlign w:val="center"/>
          </w:tcPr>
          <w:p w14:paraId="04357672" w14:textId="77777777" w:rsidR="006F45C2" w:rsidRPr="009F4DBE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45C2" w14:paraId="5326E95D" w14:textId="77777777" w:rsidTr="00B13E88">
        <w:trPr>
          <w:gridAfter w:val="1"/>
          <w:wAfter w:w="141" w:type="dxa"/>
        </w:trPr>
        <w:tc>
          <w:tcPr>
            <w:tcW w:w="1419" w:type="dxa"/>
            <w:gridSpan w:val="3"/>
            <w:vAlign w:val="center"/>
          </w:tcPr>
          <w:p w14:paraId="324C590B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Кількість класів, які навчаються у </w:t>
            </w:r>
            <w:r w:rsidRPr="00CC049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ІІ зміну</w:t>
            </w:r>
          </w:p>
        </w:tc>
        <w:tc>
          <w:tcPr>
            <w:tcW w:w="1134" w:type="dxa"/>
            <w:vAlign w:val="center"/>
          </w:tcPr>
          <w:p w14:paraId="3600C121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5FDE96D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04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них учнів</w:t>
            </w:r>
          </w:p>
        </w:tc>
        <w:tc>
          <w:tcPr>
            <w:tcW w:w="1275" w:type="dxa"/>
            <w:vAlign w:val="center"/>
          </w:tcPr>
          <w:p w14:paraId="08F0DDA8" w14:textId="77777777" w:rsidR="006F45C2" w:rsidRPr="00CC0496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29" w:type="dxa"/>
            <w:gridSpan w:val="5"/>
            <w:vMerge/>
            <w:vAlign w:val="center"/>
          </w:tcPr>
          <w:p w14:paraId="1B742E74" w14:textId="77777777" w:rsidR="006F45C2" w:rsidRPr="009F4DBE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6D36ABB" w14:textId="77777777" w:rsidR="006F45C2" w:rsidRPr="00EF52D6" w:rsidRDefault="006F45C2" w:rsidP="006F45C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597E7C" wp14:editId="11564214">
                <wp:simplePos x="0" y="0"/>
                <wp:positionH relativeFrom="column">
                  <wp:posOffset>-3026784</wp:posOffset>
                </wp:positionH>
                <wp:positionV relativeFrom="paragraph">
                  <wp:posOffset>-5757025</wp:posOffset>
                </wp:positionV>
                <wp:extent cx="20880" cy="19800"/>
                <wp:effectExtent l="57150" t="57150" r="55880" b="56515"/>
                <wp:wrapNone/>
                <wp:docPr id="1640067547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08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C3A2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-239.05pt;margin-top:-454pt;width:3.1pt;height: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">
                <v:imagedata r:id="rId6" o:title=""/>
              </v:shape>
            </w:pict>
          </mc:Fallback>
        </mc:AlternateContent>
      </w:r>
    </w:p>
    <w:p w14:paraId="47B24886" w14:textId="77777777" w:rsidR="006F45C2" w:rsidRDefault="006F45C2" w:rsidP="006F45C2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EF52D6">
        <w:rPr>
          <w:rFonts w:ascii="Times New Roman" w:hAnsi="Times New Roman" w:cs="Times New Roman"/>
          <w:b/>
          <w:bCs/>
        </w:rPr>
        <w:t>Г</w:t>
      </w:r>
      <w:r>
        <w:rPr>
          <w:rFonts w:ascii="Times New Roman" w:hAnsi="Times New Roman" w:cs="Times New Roman"/>
          <w:b/>
          <w:bCs/>
        </w:rPr>
        <w:t>р</w:t>
      </w:r>
      <w:r w:rsidRPr="00EF52D6">
        <w:rPr>
          <w:rFonts w:ascii="Times New Roman" w:hAnsi="Times New Roman" w:cs="Times New Roman"/>
          <w:b/>
          <w:bCs/>
        </w:rPr>
        <w:t xml:space="preserve">упи </w:t>
      </w:r>
      <w:r>
        <w:rPr>
          <w:rFonts w:ascii="Times New Roman" w:hAnsi="Times New Roman" w:cs="Times New Roman"/>
          <w:b/>
          <w:bCs/>
        </w:rPr>
        <w:t xml:space="preserve"> подовженого дня</w:t>
      </w:r>
    </w:p>
    <w:tbl>
      <w:tblPr>
        <w:tblStyle w:val="a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3261"/>
        <w:gridCol w:w="4536"/>
      </w:tblGrid>
      <w:tr w:rsidR="006F45C2" w14:paraId="2946ADB6" w14:textId="77777777" w:rsidTr="00B13E88">
        <w:tc>
          <w:tcPr>
            <w:tcW w:w="3261" w:type="dxa"/>
          </w:tcPr>
          <w:p w14:paraId="1D950630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5464C">
              <w:rPr>
                <w:rFonts w:ascii="Times New Roman" w:hAnsi="Times New Roman" w:cs="Times New Roman"/>
              </w:rPr>
              <w:t>Кількість ГПД</w:t>
            </w:r>
          </w:p>
        </w:tc>
        <w:tc>
          <w:tcPr>
            <w:tcW w:w="3261" w:type="dxa"/>
          </w:tcPr>
          <w:p w14:paraId="791B1A2E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5464C">
              <w:rPr>
                <w:rFonts w:ascii="Times New Roman" w:hAnsi="Times New Roman" w:cs="Times New Roman"/>
              </w:rPr>
              <w:t xml:space="preserve">Загальна чисельність учнів </w:t>
            </w:r>
          </w:p>
          <w:p w14:paraId="1FC84023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5464C">
              <w:rPr>
                <w:rFonts w:ascii="Times New Roman" w:hAnsi="Times New Roman" w:cs="Times New Roman"/>
              </w:rPr>
              <w:t xml:space="preserve">у них </w:t>
            </w:r>
          </w:p>
        </w:tc>
        <w:tc>
          <w:tcPr>
            <w:tcW w:w="4536" w:type="dxa"/>
          </w:tcPr>
          <w:p w14:paraId="60514811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F4DBE">
              <w:rPr>
                <w:rFonts w:ascii="Times New Roman" w:hAnsi="Times New Roman" w:cs="Times New Roman"/>
                <w:color w:val="000000" w:themeColor="text1"/>
              </w:rPr>
              <w:t xml:space="preserve">Примітка </w:t>
            </w:r>
          </w:p>
        </w:tc>
      </w:tr>
      <w:tr w:rsidR="006F45C2" w14:paraId="4C55B90C" w14:textId="77777777" w:rsidTr="00B13E88">
        <w:tc>
          <w:tcPr>
            <w:tcW w:w="3261" w:type="dxa"/>
          </w:tcPr>
          <w:p w14:paraId="1782EA6C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14:paraId="1467F9C5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</w:tcPr>
          <w:p w14:paraId="73E5A772" w14:textId="77777777" w:rsidR="006F45C2" w:rsidRPr="0075464C" w:rsidRDefault="006F45C2" w:rsidP="00B13E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Інклюзія</w:t>
            </w:r>
          </w:p>
        </w:tc>
      </w:tr>
    </w:tbl>
    <w:p w14:paraId="0FA8EC49" w14:textId="77777777" w:rsidR="006F45C2" w:rsidRPr="00EF52D6" w:rsidRDefault="006F45C2" w:rsidP="006F45C2">
      <w:pPr>
        <w:pStyle w:val="ac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7D67B6" w14:textId="77777777" w:rsidR="006F45C2" w:rsidRDefault="006F45C2" w:rsidP="006F45C2">
      <w:pPr>
        <w:rPr>
          <w:rFonts w:ascii="Times New Roman" w:hAnsi="Times New Roman" w:cs="Times New Roman"/>
          <w:sz w:val="28"/>
          <w:szCs w:val="28"/>
        </w:rPr>
      </w:pPr>
    </w:p>
    <w:p w14:paraId="0C009DFE" w14:textId="77777777" w:rsidR="006F45C2" w:rsidRDefault="006F45C2" w:rsidP="006F45C2">
      <w:pPr>
        <w:rPr>
          <w:rFonts w:ascii="Times New Roman" w:hAnsi="Times New Roman" w:cs="Times New Roman"/>
          <w:sz w:val="28"/>
          <w:szCs w:val="28"/>
        </w:rPr>
      </w:pPr>
    </w:p>
    <w:p w14:paraId="0EB9C9D5" w14:textId="77777777" w:rsidR="006F45C2" w:rsidRPr="00545E02" w:rsidRDefault="006F45C2" w:rsidP="006F45C2">
      <w:pPr>
        <w:rPr>
          <w:rFonts w:ascii="Times New Roman" w:hAnsi="Times New Roman" w:cs="Times New Roman"/>
          <w:sz w:val="28"/>
          <w:szCs w:val="28"/>
        </w:rPr>
      </w:pPr>
    </w:p>
    <w:p w14:paraId="08809878" w14:textId="77777777" w:rsidR="006F45C2" w:rsidRDefault="006F45C2" w:rsidP="006F45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Інформація</w:t>
      </w:r>
    </w:p>
    <w:p w14:paraId="4865EDE3" w14:textId="77777777" w:rsidR="006F45C2" w:rsidRDefault="006F45C2" w:rsidP="006F45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щодо кількості вільних місць для навчання</w:t>
      </w:r>
    </w:p>
    <w:p w14:paraId="09640372" w14:textId="77777777" w:rsidR="006F45C2" w:rsidRPr="00CD24A5" w:rsidRDefault="006F45C2" w:rsidP="006F45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класах Дніпровської гімназії № 72 Дніпровської міської ради</w:t>
      </w:r>
    </w:p>
    <w:p w14:paraId="5CE4E80E" w14:textId="77777777" w:rsidR="006F45C2" w:rsidRDefault="006F45C2" w:rsidP="006F45C2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с</w:t>
      </w:r>
      <w:r w:rsidRPr="00CD24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таном на 12.01.2026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F45C2" w14:paraId="2E3F870F" w14:textId="77777777" w:rsidTr="00B13E88">
        <w:trPr>
          <w:trHeight w:val="705"/>
        </w:trPr>
        <w:tc>
          <w:tcPr>
            <w:tcW w:w="3107" w:type="dxa"/>
            <w:vAlign w:val="center"/>
          </w:tcPr>
          <w:p w14:paraId="54A75167" w14:textId="77777777" w:rsidR="006F45C2" w:rsidRPr="00CD24A5" w:rsidRDefault="006F45C2" w:rsidP="00B13E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3107" w:type="dxa"/>
            <w:vAlign w:val="center"/>
          </w:tcPr>
          <w:p w14:paraId="31EAC0F9" w14:textId="77777777" w:rsidR="006F45C2" w:rsidRPr="00CD24A5" w:rsidRDefault="006F45C2" w:rsidP="00B13E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здобувачів освіти</w:t>
            </w:r>
          </w:p>
        </w:tc>
        <w:tc>
          <w:tcPr>
            <w:tcW w:w="3107" w:type="dxa"/>
            <w:vAlign w:val="center"/>
          </w:tcPr>
          <w:p w14:paraId="15F9E128" w14:textId="77777777" w:rsidR="006F45C2" w:rsidRPr="00CD24A5" w:rsidRDefault="006F45C2" w:rsidP="00B13E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вільних місць</w:t>
            </w:r>
          </w:p>
        </w:tc>
      </w:tr>
      <w:tr w:rsidR="006F45C2" w14:paraId="48B5CAC7" w14:textId="77777777" w:rsidTr="00B13E88">
        <w:trPr>
          <w:trHeight w:val="353"/>
        </w:trPr>
        <w:tc>
          <w:tcPr>
            <w:tcW w:w="3107" w:type="dxa"/>
          </w:tcPr>
          <w:p w14:paraId="562D27E2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3107" w:type="dxa"/>
          </w:tcPr>
          <w:p w14:paraId="1D5FF659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07" w:type="dxa"/>
          </w:tcPr>
          <w:p w14:paraId="057A87BB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45C2" w14:paraId="6BC7753F" w14:textId="77777777" w:rsidTr="00B13E88">
        <w:trPr>
          <w:trHeight w:val="360"/>
        </w:trPr>
        <w:tc>
          <w:tcPr>
            <w:tcW w:w="3107" w:type="dxa"/>
          </w:tcPr>
          <w:p w14:paraId="013116D4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 клас</w:t>
            </w:r>
          </w:p>
        </w:tc>
        <w:tc>
          <w:tcPr>
            <w:tcW w:w="3107" w:type="dxa"/>
          </w:tcPr>
          <w:p w14:paraId="53457105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7" w:type="dxa"/>
          </w:tcPr>
          <w:p w14:paraId="2A0DBAE4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6F45C2" w14:paraId="128DE6E2" w14:textId="77777777" w:rsidTr="00B13E88">
        <w:trPr>
          <w:trHeight w:val="353"/>
        </w:trPr>
        <w:tc>
          <w:tcPr>
            <w:tcW w:w="3107" w:type="dxa"/>
          </w:tcPr>
          <w:p w14:paraId="5DE9E979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 клас</w:t>
            </w:r>
          </w:p>
        </w:tc>
        <w:tc>
          <w:tcPr>
            <w:tcW w:w="3107" w:type="dxa"/>
          </w:tcPr>
          <w:p w14:paraId="71AE9CE6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07" w:type="dxa"/>
          </w:tcPr>
          <w:p w14:paraId="52C60A81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45C2" w14:paraId="4F8D22DF" w14:textId="77777777" w:rsidTr="00B13E88">
        <w:trPr>
          <w:trHeight w:val="353"/>
        </w:trPr>
        <w:tc>
          <w:tcPr>
            <w:tcW w:w="3107" w:type="dxa"/>
          </w:tcPr>
          <w:p w14:paraId="68DF34C8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 клас</w:t>
            </w:r>
          </w:p>
        </w:tc>
        <w:tc>
          <w:tcPr>
            <w:tcW w:w="3107" w:type="dxa"/>
          </w:tcPr>
          <w:p w14:paraId="55F8BDD6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7" w:type="dxa"/>
          </w:tcPr>
          <w:p w14:paraId="4297AB23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45C2" w14:paraId="475379A8" w14:textId="77777777" w:rsidTr="00B13E88">
        <w:trPr>
          <w:trHeight w:val="360"/>
        </w:trPr>
        <w:tc>
          <w:tcPr>
            <w:tcW w:w="3107" w:type="dxa"/>
          </w:tcPr>
          <w:p w14:paraId="747FB7F3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 клас</w:t>
            </w:r>
          </w:p>
        </w:tc>
        <w:tc>
          <w:tcPr>
            <w:tcW w:w="3107" w:type="dxa"/>
          </w:tcPr>
          <w:p w14:paraId="62C0D78B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7" w:type="dxa"/>
          </w:tcPr>
          <w:p w14:paraId="1B19C97D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45C2" w14:paraId="23570770" w14:textId="77777777" w:rsidTr="00B13E88">
        <w:trPr>
          <w:trHeight w:val="360"/>
        </w:trPr>
        <w:tc>
          <w:tcPr>
            <w:tcW w:w="3107" w:type="dxa"/>
          </w:tcPr>
          <w:p w14:paraId="686EF32D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3107" w:type="dxa"/>
          </w:tcPr>
          <w:p w14:paraId="0373FAB0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07" w:type="dxa"/>
          </w:tcPr>
          <w:p w14:paraId="1364F6A6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45C2" w14:paraId="4E2A4C9E" w14:textId="77777777" w:rsidTr="00B13E88">
        <w:trPr>
          <w:trHeight w:val="360"/>
        </w:trPr>
        <w:tc>
          <w:tcPr>
            <w:tcW w:w="3107" w:type="dxa"/>
          </w:tcPr>
          <w:p w14:paraId="5CC511F4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3107" w:type="dxa"/>
          </w:tcPr>
          <w:p w14:paraId="0F4E954F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07" w:type="dxa"/>
          </w:tcPr>
          <w:p w14:paraId="54C2BF1B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45C2" w14:paraId="4B20FEC7" w14:textId="77777777" w:rsidTr="00B13E88">
        <w:trPr>
          <w:trHeight w:val="360"/>
        </w:trPr>
        <w:tc>
          <w:tcPr>
            <w:tcW w:w="3107" w:type="dxa"/>
          </w:tcPr>
          <w:p w14:paraId="47CA331F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 клас</w:t>
            </w:r>
          </w:p>
        </w:tc>
        <w:tc>
          <w:tcPr>
            <w:tcW w:w="3107" w:type="dxa"/>
          </w:tcPr>
          <w:p w14:paraId="3318116B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7" w:type="dxa"/>
          </w:tcPr>
          <w:p w14:paraId="3D60F197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45C2" w14:paraId="2AE0181C" w14:textId="77777777" w:rsidTr="00B13E88">
        <w:trPr>
          <w:trHeight w:val="360"/>
        </w:trPr>
        <w:tc>
          <w:tcPr>
            <w:tcW w:w="3107" w:type="dxa"/>
          </w:tcPr>
          <w:p w14:paraId="4BDAF8BA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 клас</w:t>
            </w:r>
          </w:p>
        </w:tc>
        <w:tc>
          <w:tcPr>
            <w:tcW w:w="3107" w:type="dxa"/>
          </w:tcPr>
          <w:p w14:paraId="2A84C8A5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7" w:type="dxa"/>
          </w:tcPr>
          <w:p w14:paraId="431229F3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45C2" w14:paraId="7407B93E" w14:textId="77777777" w:rsidTr="00B13E88">
        <w:trPr>
          <w:trHeight w:val="360"/>
        </w:trPr>
        <w:tc>
          <w:tcPr>
            <w:tcW w:w="3107" w:type="dxa"/>
          </w:tcPr>
          <w:p w14:paraId="7209B2ED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3107" w:type="dxa"/>
          </w:tcPr>
          <w:p w14:paraId="7922163F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07" w:type="dxa"/>
          </w:tcPr>
          <w:p w14:paraId="2BBC5B4F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45C2" w14:paraId="4EBE5D26" w14:textId="77777777" w:rsidTr="00B13E88">
        <w:trPr>
          <w:trHeight w:val="360"/>
        </w:trPr>
        <w:tc>
          <w:tcPr>
            <w:tcW w:w="3107" w:type="dxa"/>
          </w:tcPr>
          <w:p w14:paraId="675A6DAA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</w:p>
        </w:tc>
        <w:tc>
          <w:tcPr>
            <w:tcW w:w="3107" w:type="dxa"/>
          </w:tcPr>
          <w:p w14:paraId="132E1390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07" w:type="dxa"/>
          </w:tcPr>
          <w:p w14:paraId="69B13801" w14:textId="77777777" w:rsidR="006F45C2" w:rsidRDefault="006F45C2" w:rsidP="00B1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8084C06" w14:textId="77777777" w:rsidR="006F45C2" w:rsidRPr="00CD24A5" w:rsidRDefault="006F45C2" w:rsidP="006F45C2">
      <w:pPr>
        <w:rPr>
          <w:rFonts w:ascii="Times New Roman" w:hAnsi="Times New Roman" w:cs="Times New Roman"/>
          <w:sz w:val="28"/>
          <w:szCs w:val="28"/>
        </w:rPr>
      </w:pPr>
    </w:p>
    <w:p w14:paraId="2C4A56C1" w14:textId="77777777" w:rsidR="00F00F46" w:rsidRDefault="00F00F46"/>
    <w:sectPr w:rsidR="00F00F46" w:rsidSect="006F45C2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32D48"/>
    <w:multiLevelType w:val="hybridMultilevel"/>
    <w:tmpl w:val="EA80E9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56"/>
    <w:rsid w:val="001552C3"/>
    <w:rsid w:val="006F45C2"/>
    <w:rsid w:val="00B214A0"/>
    <w:rsid w:val="00EE5AB7"/>
    <w:rsid w:val="00EE7E56"/>
    <w:rsid w:val="00F00F46"/>
    <w:rsid w:val="00F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01F9-E150-4970-82DC-A024FBB5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E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E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E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E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E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E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E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F45C2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39"/>
    <w:rsid w:val="006F45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03:16.5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54 24575,'4'-3'0,"3"-1"0,5 0 0,0-3 0,-2-3 0,-3-3 0,-2 0-8191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1562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Hermanchuk</dc:creator>
  <cp:keywords/>
  <dc:description/>
  <cp:lastModifiedBy>Viktoriia Hermanchuk</cp:lastModifiedBy>
  <cp:revision>2</cp:revision>
  <dcterms:created xsi:type="dcterms:W3CDTF">2026-01-13T10:24:00Z</dcterms:created>
  <dcterms:modified xsi:type="dcterms:W3CDTF">2026-01-13T10:24:00Z</dcterms:modified>
</cp:coreProperties>
</file>